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7A99768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C2D3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DD058A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93F21D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E5F41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FC0037">
        <w:rPr>
          <w:rFonts w:eastAsia="Times New Roman"/>
          <w:b/>
          <w:color w:val="004650"/>
          <w:lang w:bidi="en-US"/>
        </w:rPr>
        <w:t>Dodávka strojů a zařízení - Rolba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</w:t>
      </w:r>
      <w:r w:rsidR="00FC0037">
        <w:rPr>
          <w:lang w:eastAsia="cs-CZ"/>
        </w:rPr>
        <w:t> </w:t>
      </w:r>
      <w:r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0F8C" w14:textId="77777777" w:rsidR="00FF6DEE" w:rsidRDefault="00FF6DEE">
      <w:pPr>
        <w:spacing w:after="0" w:line="240" w:lineRule="auto"/>
      </w:pPr>
      <w:r>
        <w:separator/>
      </w:r>
    </w:p>
  </w:endnote>
  <w:endnote w:type="continuationSeparator" w:id="0">
    <w:p w14:paraId="16598677" w14:textId="77777777" w:rsidR="00FF6DEE" w:rsidRDefault="00FF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2177" w14:textId="77777777" w:rsidR="00FF6DEE" w:rsidRDefault="00FF6DEE">
      <w:pPr>
        <w:spacing w:after="0" w:line="240" w:lineRule="auto"/>
      </w:pPr>
      <w:r>
        <w:separator/>
      </w:r>
    </w:p>
  </w:footnote>
  <w:footnote w:type="continuationSeparator" w:id="0">
    <w:p w14:paraId="2DAFB899" w14:textId="77777777" w:rsidR="00FF6DEE" w:rsidRDefault="00FF6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348E"/>
    <w:rsid w:val="0008418F"/>
    <w:rsid w:val="000B49B1"/>
    <w:rsid w:val="000B795B"/>
    <w:rsid w:val="000D70F6"/>
    <w:rsid w:val="000E360D"/>
    <w:rsid w:val="000F03F1"/>
    <w:rsid w:val="00111B83"/>
    <w:rsid w:val="00140B51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125D"/>
    <w:rsid w:val="00546F72"/>
    <w:rsid w:val="00571956"/>
    <w:rsid w:val="00575DE5"/>
    <w:rsid w:val="00576B69"/>
    <w:rsid w:val="00581133"/>
    <w:rsid w:val="005C2D34"/>
    <w:rsid w:val="005F4566"/>
    <w:rsid w:val="00627C4D"/>
    <w:rsid w:val="006656F2"/>
    <w:rsid w:val="006B0C5A"/>
    <w:rsid w:val="006B763B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3E92"/>
    <w:rsid w:val="009150EC"/>
    <w:rsid w:val="009232A3"/>
    <w:rsid w:val="00955642"/>
    <w:rsid w:val="00991DEA"/>
    <w:rsid w:val="009A2074"/>
    <w:rsid w:val="009B079A"/>
    <w:rsid w:val="009B688D"/>
    <w:rsid w:val="009C3E9B"/>
    <w:rsid w:val="009E37A6"/>
    <w:rsid w:val="009E5F41"/>
    <w:rsid w:val="00A13ADC"/>
    <w:rsid w:val="00A56806"/>
    <w:rsid w:val="00A723D1"/>
    <w:rsid w:val="00A775B8"/>
    <w:rsid w:val="00A82F93"/>
    <w:rsid w:val="00A861CD"/>
    <w:rsid w:val="00AC40D2"/>
    <w:rsid w:val="00B10D4B"/>
    <w:rsid w:val="00B2399E"/>
    <w:rsid w:val="00B45B9B"/>
    <w:rsid w:val="00B84283"/>
    <w:rsid w:val="00B916E3"/>
    <w:rsid w:val="00B935D1"/>
    <w:rsid w:val="00BA2ADE"/>
    <w:rsid w:val="00BB024C"/>
    <w:rsid w:val="00BB1DE2"/>
    <w:rsid w:val="00BC4AFA"/>
    <w:rsid w:val="00BD1E99"/>
    <w:rsid w:val="00BE5392"/>
    <w:rsid w:val="00C51DC8"/>
    <w:rsid w:val="00C95A5F"/>
    <w:rsid w:val="00C96FC6"/>
    <w:rsid w:val="00CB786E"/>
    <w:rsid w:val="00CC71E9"/>
    <w:rsid w:val="00CD2892"/>
    <w:rsid w:val="00D314F5"/>
    <w:rsid w:val="00D35BE4"/>
    <w:rsid w:val="00D4318E"/>
    <w:rsid w:val="00D50CD6"/>
    <w:rsid w:val="00D97EA3"/>
    <w:rsid w:val="00DA1A10"/>
    <w:rsid w:val="00DA2BFC"/>
    <w:rsid w:val="00DA374C"/>
    <w:rsid w:val="00DB69C5"/>
    <w:rsid w:val="00DD058A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B5C20"/>
    <w:rsid w:val="00FC0037"/>
    <w:rsid w:val="00FC3119"/>
    <w:rsid w:val="00FF1E92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2024-07-23T11:49:00Z</dcterms:modified>
</cp:coreProperties>
</file>